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F0C" w:rsidRDefault="001E1793" w:rsidP="001E1793">
      <w:pPr>
        <w:jc w:val="center"/>
      </w:pPr>
      <w:r>
        <w:t xml:space="preserve">George Street Normal School </w:t>
      </w:r>
      <w:r w:rsidR="00042B95">
        <w:t xml:space="preserve">reflection </w:t>
      </w:r>
      <w:r w:rsidR="00D7110C">
        <w:t>15-03</w:t>
      </w:r>
      <w:r>
        <w:t>-2010</w:t>
      </w:r>
    </w:p>
    <w:p w:rsidR="001E1793" w:rsidRDefault="001E1793" w:rsidP="001E1793">
      <w:r>
        <w:t>For the first time at school we saw a morning class routine that didn’t include swimming. They did PE and incorporated parts of what would be the PMP program</w:t>
      </w:r>
      <w:r w:rsidRPr="008D3209">
        <w:rPr>
          <w:highlight w:val="darkMagenta"/>
        </w:rPr>
        <w:t xml:space="preserve">. I tried to reinforce good work by using </w:t>
      </w:r>
      <w:r w:rsidR="008D3209" w:rsidRPr="008D3209">
        <w:rPr>
          <w:highlight w:val="darkMagenta"/>
        </w:rPr>
        <w:t>the Maori</w:t>
      </w:r>
      <w:r w:rsidRPr="008D3209">
        <w:rPr>
          <w:highlight w:val="darkMagenta"/>
        </w:rPr>
        <w:t xml:space="preserve"> phrase “ka </w:t>
      </w:r>
      <w:proofErr w:type="spellStart"/>
      <w:r w:rsidRPr="008D3209">
        <w:rPr>
          <w:highlight w:val="darkMagenta"/>
        </w:rPr>
        <w:t>pai</w:t>
      </w:r>
      <w:proofErr w:type="spellEnd"/>
      <w:r w:rsidRPr="008D3209">
        <w:rPr>
          <w:highlight w:val="darkMagenta"/>
        </w:rPr>
        <w:t>”.</w:t>
      </w:r>
    </w:p>
    <w:p w:rsidR="001E1793" w:rsidRDefault="001E1793" w:rsidP="001E1793">
      <w:r>
        <w:t xml:space="preserve">I viewed a new entrant assessment, as there was a change over in younger children moving into kindle 1 and four children moving onto room 2. The change in children changed the dynamics of the classroom quite </w:t>
      </w:r>
      <w:proofErr w:type="gramStart"/>
      <w:r>
        <w:t>considerably ,</w:t>
      </w:r>
      <w:proofErr w:type="gramEnd"/>
      <w:r>
        <w:t xml:space="preserve"> with different children now taking leadership roles showing the newer younger children what to do.</w:t>
      </w:r>
    </w:p>
    <w:p w:rsidR="001E1793" w:rsidRDefault="001E1793" w:rsidP="001E1793">
      <w:r>
        <w:t>I did a shared reading story to a small group of 5 children. I think my timing and emphasis when reading is improving.</w:t>
      </w:r>
    </w:p>
    <w:p w:rsidR="001E1793" w:rsidRDefault="001E1793" w:rsidP="001E1793"/>
    <w:p w:rsidR="001E1793" w:rsidRDefault="001E1793" w:rsidP="001E1793"/>
    <w:sectPr w:rsidR="001E1793" w:rsidSect="00CB2F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20"/>
  <w:characterSpacingControl w:val="doNotCompress"/>
  <w:compat/>
  <w:rsids>
    <w:rsidRoot w:val="001E1793"/>
    <w:rsid w:val="00042B95"/>
    <w:rsid w:val="001E1793"/>
    <w:rsid w:val="00891602"/>
    <w:rsid w:val="008D3209"/>
    <w:rsid w:val="00CB2F0C"/>
    <w:rsid w:val="00D71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Company>Hewlett-Packard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2</cp:revision>
  <dcterms:created xsi:type="dcterms:W3CDTF">2010-03-18T06:14:00Z</dcterms:created>
  <dcterms:modified xsi:type="dcterms:W3CDTF">2010-03-18T06:14:00Z</dcterms:modified>
</cp:coreProperties>
</file>